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00" w:rsidRPr="005313CC" w:rsidRDefault="00711400" w:rsidP="005313CC">
      <w:pPr>
        <w:snapToGrid w:val="0"/>
        <w:spacing w:after="0"/>
        <w:ind w:left="5664"/>
        <w:contextualSpacing/>
        <w:jc w:val="center"/>
        <w:rPr>
          <w:rFonts w:ascii="Times New Roman" w:hAnsi="Times New Roman" w:cs="Times New Roman"/>
          <w:lang w:val="ru-RU"/>
        </w:rPr>
      </w:pPr>
      <w:r w:rsidRPr="005313CC">
        <w:rPr>
          <w:rFonts w:ascii="Times New Roman" w:hAnsi="Times New Roman" w:cs="Times New Roman"/>
          <w:color w:val="000000"/>
          <w:lang w:val="ru-RU"/>
        </w:rPr>
        <w:t>Приложение 2</w:t>
      </w:r>
      <w:r w:rsidRPr="005313CC">
        <w:rPr>
          <w:rFonts w:ascii="Times New Roman" w:hAnsi="Times New Roman" w:cs="Times New Roman"/>
          <w:color w:val="000000"/>
        </w:rPr>
        <w:t>            </w:t>
      </w:r>
      <w:r w:rsidRPr="005313C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5313CC">
        <w:rPr>
          <w:rFonts w:ascii="Times New Roman" w:hAnsi="Times New Roman" w:cs="Times New Roman"/>
          <w:lang w:val="ru-RU"/>
        </w:rPr>
        <w:br/>
      </w:r>
      <w:r w:rsidRPr="005313CC">
        <w:rPr>
          <w:rFonts w:ascii="Times New Roman" w:hAnsi="Times New Roman" w:cs="Times New Roman"/>
          <w:color w:val="000000"/>
          <w:lang w:val="ru-RU"/>
        </w:rPr>
        <w:t>к конкурсной документации</w:t>
      </w:r>
      <w:r w:rsidRPr="005313CC">
        <w:rPr>
          <w:rFonts w:ascii="Times New Roman" w:hAnsi="Times New Roman" w:cs="Times New Roman"/>
          <w:lang w:val="ru-RU"/>
        </w:rPr>
        <w:br/>
      </w:r>
      <w:r w:rsidRPr="005313CC">
        <w:rPr>
          <w:rFonts w:ascii="Times New Roman" w:hAnsi="Times New Roman" w:cs="Times New Roman"/>
          <w:color w:val="000000"/>
          <w:lang w:val="ru-RU"/>
        </w:rPr>
        <w:t xml:space="preserve">по выбору поставщика товаров и услуг </w:t>
      </w:r>
      <w:r w:rsidRPr="005313CC">
        <w:rPr>
          <w:rFonts w:ascii="Times New Roman" w:hAnsi="Times New Roman" w:cs="Times New Roman"/>
          <w:lang w:val="ru-RU"/>
        </w:rPr>
        <w:br/>
      </w:r>
      <w:r w:rsidRPr="005313CC">
        <w:rPr>
          <w:rFonts w:ascii="Times New Roman" w:hAnsi="Times New Roman" w:cs="Times New Roman"/>
          <w:color w:val="000000"/>
          <w:lang w:val="ru-RU"/>
        </w:rPr>
        <w:t xml:space="preserve">организаций, осуществляемых </w:t>
      </w:r>
      <w:r w:rsidRPr="005313CC">
        <w:rPr>
          <w:rFonts w:ascii="Times New Roman" w:hAnsi="Times New Roman" w:cs="Times New Roman"/>
          <w:color w:val="000000"/>
        </w:rPr>
        <w:t> </w:t>
      </w:r>
      <w:r w:rsidRPr="005313C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5313CC">
        <w:rPr>
          <w:rFonts w:ascii="Times New Roman" w:hAnsi="Times New Roman" w:cs="Times New Roman"/>
          <w:lang w:val="ru-RU"/>
        </w:rPr>
        <w:br/>
      </w:r>
      <w:r w:rsidRPr="005313CC">
        <w:rPr>
          <w:rFonts w:ascii="Times New Roman" w:hAnsi="Times New Roman" w:cs="Times New Roman"/>
          <w:color w:val="000000"/>
          <w:lang w:val="ru-RU"/>
        </w:rPr>
        <w:t>функций по защите прав ребенка</w:t>
      </w:r>
      <w:r w:rsidRPr="005313CC">
        <w:rPr>
          <w:rFonts w:ascii="Times New Roman" w:hAnsi="Times New Roman" w:cs="Times New Roman"/>
          <w:color w:val="000000"/>
        </w:rPr>
        <w:t> </w:t>
      </w:r>
      <w:r w:rsidRPr="005313C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5313CC">
        <w:rPr>
          <w:rFonts w:ascii="Times New Roman" w:hAnsi="Times New Roman" w:cs="Times New Roman"/>
          <w:lang w:val="ru-RU"/>
        </w:rPr>
        <w:br/>
      </w:r>
    </w:p>
    <w:p w:rsidR="005313CC" w:rsidRDefault="00711400" w:rsidP="005313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z219"/>
      <w:r>
        <w:rPr>
          <w:b/>
          <w:color w:val="000000"/>
          <w:sz w:val="20"/>
        </w:rPr>
        <w:t>               </w:t>
      </w:r>
      <w:r w:rsidRPr="00694023">
        <w:rPr>
          <w:b/>
          <w:color w:val="000000"/>
          <w:sz w:val="20"/>
          <w:lang w:val="ru-RU"/>
        </w:rPr>
        <w:t xml:space="preserve"> </w:t>
      </w:r>
      <w:r w:rsidRPr="00D303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Заявка на участие в конкурсе</w:t>
      </w:r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</w:t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(для физического лица)</w:t>
      </w:r>
    </w:p>
    <w:p w:rsidR="005313CC" w:rsidRDefault="00711400" w:rsidP="005313C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0342">
        <w:rPr>
          <w:rFonts w:ascii="Times New Roman" w:hAnsi="Times New Roman"/>
          <w:sz w:val="24"/>
          <w:szCs w:val="24"/>
          <w:lang w:val="ru-RU"/>
        </w:rPr>
        <w:t xml:space="preserve">КГУ </w:t>
      </w:r>
      <w:r>
        <w:rPr>
          <w:rFonts w:ascii="Times New Roman" w:hAnsi="Times New Roman"/>
          <w:sz w:val="24"/>
          <w:szCs w:val="24"/>
          <w:lang w:val="ru-RU"/>
        </w:rPr>
        <w:t xml:space="preserve">«Восточно-Казахстанская Областная детская деревня» </w:t>
      </w:r>
      <w:r w:rsidRPr="00D30342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>правления образования</w:t>
      </w:r>
      <w:r w:rsidRPr="00D30342">
        <w:rPr>
          <w:rFonts w:ascii="Times New Roman" w:hAnsi="Times New Roman"/>
          <w:sz w:val="24"/>
          <w:szCs w:val="24"/>
          <w:lang w:val="ru-RU"/>
        </w:rPr>
        <w:t xml:space="preserve"> ВКО</w:t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11400" w:rsidRPr="00D30342" w:rsidRDefault="00711400" w:rsidP="005313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30342">
        <w:rPr>
          <w:rFonts w:ascii="Times New Roman" w:hAnsi="Times New Roman" w:cs="Times New Roman"/>
          <w:color w:val="000000"/>
          <w:sz w:val="24"/>
          <w:szCs w:val="24"/>
        </w:rPr>
        <w:t>                  </w:t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организатора конкурса)</w:t>
      </w:r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кого____________________________________________________</w:t>
      </w:r>
      <w:r w:rsidR="005313CC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</w:t>
      </w:r>
      <w:bookmarkStart w:id="1" w:name="_GoBack"/>
      <w:bookmarkEnd w:id="1"/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>___</w:t>
      </w:r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>(фамилия, имя, отчество (при его наличии) потенциального поставщика)</w:t>
      </w:r>
    </w:p>
    <w:p w:rsidR="00711400" w:rsidRPr="00D30342" w:rsidRDefault="00711400" w:rsidP="007114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344"/>
      <w:bookmarkEnd w:id="0"/>
      <w:r w:rsidRPr="00D3034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Сведения о физическом лице, претендующем на участие в</w:t>
      </w:r>
      <w:r w:rsidR="005313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конкурсе (потенциальном поставщике):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43"/>
        <w:gridCol w:w="3710"/>
      </w:tblGrid>
      <w:tr w:rsidR="00711400" w:rsidRPr="005313CC" w:rsidTr="0070212D">
        <w:trPr>
          <w:trHeight w:val="30"/>
          <w:tblCellSpacing w:w="0" w:type="auto"/>
        </w:trPr>
        <w:tc>
          <w:tcPr>
            <w:tcW w:w="5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711400" w:rsidRPr="00D30342" w:rsidRDefault="00711400" w:rsidP="0070212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03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Фамилия, имя, отчество (при его наличии) физического лица – потенциального поставщика, в соответствии с документом, удостоверяющим личность </w:t>
            </w:r>
          </w:p>
        </w:tc>
        <w:tc>
          <w:tcPr>
            <w:tcW w:w="3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400" w:rsidRPr="00D30342" w:rsidRDefault="00711400" w:rsidP="007021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711400" w:rsidRPr="005313CC" w:rsidTr="0070212D">
        <w:trPr>
          <w:trHeight w:val="30"/>
          <w:tblCellSpacing w:w="0" w:type="auto"/>
        </w:trPr>
        <w:tc>
          <w:tcPr>
            <w:tcW w:w="5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400" w:rsidRPr="00D30342" w:rsidRDefault="00711400" w:rsidP="0070212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303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Данные документа удостоверяющего личность физического лица – потенциального поставщика (№, кем </w:t>
            </w:r>
            <w:proofErr w:type="gramStart"/>
            <w:r w:rsidRPr="00D303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выдан</w:t>
            </w:r>
            <w:proofErr w:type="gramEnd"/>
            <w:r w:rsidRPr="00D303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400" w:rsidRPr="00D30342" w:rsidRDefault="00711400" w:rsidP="007021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711400" w:rsidRPr="005313CC" w:rsidTr="0070212D">
        <w:trPr>
          <w:trHeight w:val="30"/>
          <w:tblCellSpacing w:w="0" w:type="auto"/>
        </w:trPr>
        <w:tc>
          <w:tcPr>
            <w:tcW w:w="5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400" w:rsidRPr="00D30342" w:rsidRDefault="00711400" w:rsidP="0070212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303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Адрес прописки физического лица – потенциального поставщика </w:t>
            </w:r>
          </w:p>
        </w:tc>
        <w:tc>
          <w:tcPr>
            <w:tcW w:w="3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400" w:rsidRPr="00D30342" w:rsidRDefault="00711400" w:rsidP="007021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711400" w:rsidRPr="005313CC" w:rsidTr="0070212D">
        <w:trPr>
          <w:trHeight w:val="30"/>
          <w:tblCellSpacing w:w="0" w:type="auto"/>
        </w:trPr>
        <w:tc>
          <w:tcPr>
            <w:tcW w:w="5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400" w:rsidRPr="00D30342" w:rsidRDefault="00711400" w:rsidP="0070212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303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Казахстан </w:t>
            </w:r>
          </w:p>
        </w:tc>
        <w:tc>
          <w:tcPr>
            <w:tcW w:w="3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400" w:rsidRPr="00D30342" w:rsidRDefault="00711400" w:rsidP="007021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711400" w:rsidRPr="005313CC" w:rsidTr="0070212D">
        <w:trPr>
          <w:trHeight w:val="30"/>
          <w:tblCellSpacing w:w="0" w:type="auto"/>
        </w:trPr>
        <w:tc>
          <w:tcPr>
            <w:tcW w:w="5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400" w:rsidRPr="00D30342" w:rsidRDefault="00711400" w:rsidP="0070212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D303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Банковские реквизиты физического лица – потенциального поставщика (ИИН, БИК, ИИК), а также полное наименование и адрес банка или его филиала, в котором обслуживается физическое лицо</w:t>
            </w:r>
          </w:p>
        </w:tc>
        <w:tc>
          <w:tcPr>
            <w:tcW w:w="3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400" w:rsidRPr="00D30342" w:rsidRDefault="00711400" w:rsidP="007021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711400" w:rsidRPr="005313CC" w:rsidTr="0070212D">
        <w:trPr>
          <w:trHeight w:val="30"/>
          <w:tblCellSpacing w:w="0" w:type="auto"/>
        </w:trPr>
        <w:tc>
          <w:tcPr>
            <w:tcW w:w="5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400" w:rsidRPr="00D30342" w:rsidRDefault="00711400" w:rsidP="0070212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D303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Контактные телефоны, почтовый адрес и адрес электронной почты (при его наличии) физического лица - потенциального поставщика </w:t>
            </w:r>
          </w:p>
        </w:tc>
        <w:tc>
          <w:tcPr>
            <w:tcW w:w="3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400" w:rsidRPr="00D30342" w:rsidRDefault="00711400" w:rsidP="007021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711400" w:rsidRPr="00D30342" w:rsidTr="0070212D">
        <w:trPr>
          <w:trHeight w:val="30"/>
          <w:tblCellSpacing w:w="0" w:type="auto"/>
        </w:trPr>
        <w:tc>
          <w:tcPr>
            <w:tcW w:w="5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400" w:rsidRPr="00D30342" w:rsidRDefault="00711400" w:rsidP="0070212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proofErr w:type="spellStart"/>
            <w:r w:rsidRPr="00D3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Резидентство</w:t>
            </w:r>
            <w:proofErr w:type="spellEnd"/>
            <w:r w:rsidRPr="00D3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физического</w:t>
            </w:r>
            <w:proofErr w:type="spellEnd"/>
            <w:r w:rsidRPr="00D3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3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400" w:rsidRPr="00D30342" w:rsidRDefault="00711400" w:rsidP="00702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11400" w:rsidRPr="00D30342" w:rsidRDefault="00711400" w:rsidP="007114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345"/>
      <w:r w:rsidRPr="00D3034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>2. ___________________________________________________________</w:t>
      </w:r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>(указывается фамилия, имя, отчество (при его наличии) физического</w:t>
      </w:r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лица)</w:t>
      </w:r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настоящей заявкой выражает желание принять участие в конкурсе</w:t>
      </w:r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>(указать полное наименование конкурса) в качестве потенциального</w:t>
      </w:r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поставщика и выражает согласие осуществить поставку товаров</w:t>
      </w:r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_______________(указать необходимое)</w:t>
      </w:r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соответствии с требованиями и условиями, предусмотренными</w:t>
      </w:r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конкурсной документацией.</w:t>
      </w:r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____________________________________________________________</w:t>
      </w:r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</w:rPr>
        <w:t>               </w:t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настоящей заявкой подтверждает отсутствие нарушений ограничений,</w:t>
      </w:r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предусмотренных законодательством.</w:t>
      </w:r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___________________________________________________________</w:t>
      </w:r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</w:rPr>
        <w:t>               </w:t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подтверждает</w:t>
      </w:r>
      <w:proofErr w:type="gramEnd"/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что ознакомлен с конкурсной документацией и</w:t>
      </w:r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осведомлен об ответственности за представление организатору конкурса</w:t>
      </w:r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недостоверных сведений о своей правоспособности, квалификации,</w:t>
      </w:r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качественных и иных характеристиках поставляемых товаров (указать</w:t>
      </w:r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необходимое), а так же иных ограничений, предусмотренных действующим</w:t>
      </w:r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 Республики Казахстан</w:t>
      </w:r>
      <w:proofErr w:type="gramStart"/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</w:t>
      </w:r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</w:rPr>
        <w:t>            </w:t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proofErr w:type="gramEnd"/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аименование потенциального поставщика)</w:t>
      </w:r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принимает на себя полную ответственность за представление в данной</w:t>
      </w:r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заявке на участие в конкурсе и прилагаемых к ней документах таких</w:t>
      </w:r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недостоверных сведений.</w:t>
      </w:r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Настоящая конкурсная заявка действует в течение _____ дней.</w:t>
      </w:r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В случае признания__________________________________________</w:t>
      </w:r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</w:t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победителем конкурса обязуется внести обеспечение исполнения договора</w:t>
      </w:r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сумму, составляющую три процента от общей суммы договора</w:t>
      </w:r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>(указывается, если внесение обеспечения исполнения договора было</w:t>
      </w:r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предусмотрено в конкурсной документации).</w:t>
      </w:r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Заявка на участие в конкурсе </w:t>
      </w:r>
      <w:proofErr w:type="gramStart"/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выполняет роль</w:t>
      </w:r>
      <w:proofErr w:type="gramEnd"/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обязательного</w:t>
      </w:r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договора между нами.</w:t>
      </w:r>
    </w:p>
    <w:bookmarkEnd w:id="3"/>
    <w:p w:rsidR="00711400" w:rsidRPr="00D30342" w:rsidRDefault="00711400" w:rsidP="00711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34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Дата</w:t>
      </w:r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Подпись руководителя ________________________ М.П.</w:t>
      </w:r>
      <w:r w:rsidRPr="00D303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0342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D303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034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D30342">
        <w:rPr>
          <w:rFonts w:ascii="Times New Roman" w:hAnsi="Times New Roman" w:cs="Times New Roman"/>
          <w:color w:val="000000"/>
          <w:sz w:val="24"/>
          <w:szCs w:val="24"/>
        </w:rPr>
        <w:t>указать</w:t>
      </w:r>
      <w:proofErr w:type="spellEnd"/>
      <w:r w:rsidRPr="00D30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0342"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proofErr w:type="spellEnd"/>
      <w:r w:rsidRPr="00D303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0342">
        <w:rPr>
          <w:rFonts w:ascii="Times New Roman" w:hAnsi="Times New Roman" w:cs="Times New Roman"/>
          <w:color w:val="000000"/>
          <w:sz w:val="24"/>
          <w:szCs w:val="24"/>
        </w:rPr>
        <w:t>имя</w:t>
      </w:r>
      <w:proofErr w:type="spellEnd"/>
      <w:r w:rsidRPr="00D303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0342">
        <w:rPr>
          <w:rFonts w:ascii="Times New Roman" w:hAnsi="Times New Roman" w:cs="Times New Roman"/>
          <w:color w:val="000000"/>
          <w:sz w:val="24"/>
          <w:szCs w:val="24"/>
        </w:rPr>
        <w:t>отчество</w:t>
      </w:r>
      <w:proofErr w:type="spellEnd"/>
      <w:r w:rsidRPr="00D3034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30342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D30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0342">
        <w:rPr>
          <w:rFonts w:ascii="Times New Roman" w:hAnsi="Times New Roman" w:cs="Times New Roman"/>
          <w:color w:val="000000"/>
          <w:sz w:val="24"/>
          <w:szCs w:val="24"/>
        </w:rPr>
        <w:t>его</w:t>
      </w:r>
      <w:proofErr w:type="spellEnd"/>
      <w:r w:rsidRPr="00D30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0342"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proofErr w:type="spellEnd"/>
      <w:r w:rsidRPr="00D30342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D30342"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proofErr w:type="spellEnd"/>
      <w:r w:rsidRPr="00D3034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11400" w:rsidRPr="00D30342" w:rsidRDefault="00711400" w:rsidP="00711400">
      <w:pPr>
        <w:rPr>
          <w:rFonts w:ascii="Times New Roman" w:hAnsi="Times New Roman" w:cs="Times New Roman"/>
          <w:sz w:val="24"/>
          <w:szCs w:val="24"/>
        </w:rPr>
      </w:pPr>
    </w:p>
    <w:p w:rsidR="00BD0FF1" w:rsidRDefault="00BD0FF1"/>
    <w:sectPr w:rsidR="00BD0FF1" w:rsidSect="008170D5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27"/>
    <w:rsid w:val="001A4A27"/>
    <w:rsid w:val="005313CC"/>
    <w:rsid w:val="00711400"/>
    <w:rsid w:val="00B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0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0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549</Words>
  <Characters>3135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2017-01-05T17:46:00Z</dcterms:created>
  <dcterms:modified xsi:type="dcterms:W3CDTF">2018-10-05T04:13:00Z</dcterms:modified>
</cp:coreProperties>
</file>